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750" w:type="dxa"/>
        <w:tblInd w:w="392" w:type="dxa"/>
        <w:tblLook w:val="04A0"/>
      </w:tblPr>
      <w:tblGrid>
        <w:gridCol w:w="1559"/>
        <w:gridCol w:w="6095"/>
        <w:gridCol w:w="2410"/>
        <w:gridCol w:w="3686"/>
      </w:tblGrid>
      <w:tr w:rsidR="00EA2FD3" w:rsidRPr="00EC4F0F" w:rsidTr="000B44F6">
        <w:trPr>
          <w:trHeight w:hRule="exact" w:val="794"/>
        </w:trPr>
        <w:tc>
          <w:tcPr>
            <w:tcW w:w="137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2FD3" w:rsidRPr="00EC4F0F" w:rsidRDefault="00EA2FD3" w:rsidP="00EC4F0F">
            <w:pPr>
              <w:widowControl/>
              <w:rPr>
                <w:rFonts w:ascii="方正小标宋_GBK" w:eastAsia="方正小标宋_GBK" w:hAnsi="宋体" w:cs="宋体"/>
                <w:color w:val="000000"/>
                <w:kern w:val="0"/>
                <w:sz w:val="44"/>
                <w:szCs w:val="44"/>
              </w:rPr>
            </w:pPr>
            <w:r w:rsidRPr="00D35595">
              <w:rPr>
                <w:rFonts w:ascii="黑体" w:eastAsia="黑体" w:hAnsi="宋体" w:cs="宋体" w:hint="eastAsia"/>
                <w:color w:val="000000"/>
                <w:kern w:val="0"/>
                <w:sz w:val="32"/>
                <w:szCs w:val="28"/>
              </w:rPr>
              <w:t xml:space="preserve">附件2 </w:t>
            </w:r>
            <w:r>
              <w:rPr>
                <w:rFonts w:ascii="黑体" w:eastAsia="黑体" w:hAnsi="宋体" w:cs="宋体" w:hint="eastAsia"/>
                <w:color w:val="000000"/>
                <w:kern w:val="0"/>
                <w:sz w:val="28"/>
                <w:szCs w:val="28"/>
              </w:rPr>
              <w:t xml:space="preserve">                </w:t>
            </w:r>
            <w:r w:rsidRPr="000540D4">
              <w:rPr>
                <w:rFonts w:ascii="方正小标宋_GBK" w:eastAsia="方正小标宋_GBK" w:hAnsi="宋体" w:cs="宋体" w:hint="eastAsia"/>
                <w:b/>
                <w:color w:val="000000"/>
                <w:kern w:val="0"/>
                <w:sz w:val="44"/>
                <w:szCs w:val="44"/>
              </w:rPr>
              <w:t xml:space="preserve"> 2018年暑假</w:t>
            </w:r>
            <w:r w:rsidRPr="00EC4F0F">
              <w:rPr>
                <w:rFonts w:ascii="方正小标宋_GBK" w:eastAsia="方正小标宋_GBK" w:hAnsi="宋体" w:cs="宋体" w:hint="eastAsia"/>
                <w:b/>
                <w:color w:val="000000"/>
                <w:kern w:val="0"/>
                <w:sz w:val="44"/>
                <w:szCs w:val="44"/>
              </w:rPr>
              <w:t>校园安全检查任务分工表</w:t>
            </w:r>
          </w:p>
        </w:tc>
      </w:tr>
      <w:tr w:rsidR="00EA2FD3" w:rsidRPr="00EC4F0F" w:rsidTr="000B44F6">
        <w:trPr>
          <w:trHeight w:val="91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黑体" w:eastAsia="黑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D35595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校区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黑体" w:eastAsia="黑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D35595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检查区域或类别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黑体" w:eastAsia="黑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D35595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负责领导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黑体" w:eastAsia="黑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D35595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配合部门</w:t>
            </w:r>
          </w:p>
        </w:tc>
      </w:tr>
      <w:tr w:rsidR="00EA2FD3" w:rsidRPr="00EC4F0F" w:rsidTr="000B44F6">
        <w:trPr>
          <w:trHeight w:hRule="exact" w:val="1134"/>
        </w:trPr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幸福校区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学生</w:t>
            </w:r>
            <w:r w:rsidRPr="00D35595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矛盾</w:t>
            </w: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纠纷排查、学生活动安全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罗明忠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学生工作部</w:t>
            </w: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br/>
              <w:t>团      委</w:t>
            </w:r>
          </w:p>
        </w:tc>
      </w:tr>
      <w:tr w:rsidR="00EA2FD3" w:rsidRPr="00EC4F0F" w:rsidTr="000B44F6">
        <w:trPr>
          <w:trHeight w:hRule="exact" w:val="1134"/>
        </w:trPr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FD3" w:rsidRPr="00D35595" w:rsidRDefault="00EA2FD3" w:rsidP="00EC4F0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意识形态工作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D3" w:rsidRPr="00D35595" w:rsidRDefault="00EA2FD3" w:rsidP="0069066B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谭建福</w:t>
            </w: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br/>
            </w:r>
            <w:r w:rsidR="0069066B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姚继涛</w:t>
            </w: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 xml:space="preserve">       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党委工作部                     人力资源部                      学生工作部</w:t>
            </w:r>
          </w:p>
        </w:tc>
      </w:tr>
      <w:tr w:rsidR="00EA2FD3" w:rsidRPr="00EC4F0F" w:rsidTr="000B44F6">
        <w:trPr>
          <w:trHeight w:hRule="exact" w:val="1134"/>
        </w:trPr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FD3" w:rsidRPr="00D35595" w:rsidRDefault="00EA2FD3" w:rsidP="00EC4F0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学生宿舍管理与安全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罗明忠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学生工作部</w:t>
            </w:r>
          </w:p>
        </w:tc>
      </w:tr>
      <w:tr w:rsidR="00EA2FD3" w:rsidRPr="00EC4F0F" w:rsidTr="000B44F6">
        <w:trPr>
          <w:trHeight w:hRule="exact" w:val="1134"/>
        </w:trPr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FD3" w:rsidRPr="00D35595" w:rsidRDefault="00EA2FD3" w:rsidP="00EC4F0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教学区实验、实训等安全</w:t>
            </w: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br/>
              <w:t xml:space="preserve">工程训练中心、实验室、多媒体教室、普通教室  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陈东立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教学管理部</w:t>
            </w: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br/>
              <w:t>学籍管理部</w:t>
            </w:r>
          </w:p>
        </w:tc>
      </w:tr>
      <w:tr w:rsidR="00EA2FD3" w:rsidRPr="00EC4F0F" w:rsidTr="000B44F6">
        <w:trPr>
          <w:trHeight w:hRule="exact" w:val="1134"/>
        </w:trPr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FD3" w:rsidRPr="00D35595" w:rsidRDefault="00EA2FD3" w:rsidP="00EC4F0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校园消防安全、施工安全 、各办公楼安全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孙小刚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综合管理部</w:t>
            </w:r>
          </w:p>
        </w:tc>
      </w:tr>
      <w:tr w:rsidR="00EA2FD3" w:rsidRPr="00EC4F0F" w:rsidTr="000B44F6">
        <w:trPr>
          <w:trHeight w:hRule="exact" w:val="1134"/>
        </w:trPr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FD3" w:rsidRPr="00D35595" w:rsidRDefault="00EA2FD3" w:rsidP="00EC4F0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校园安全、公务车安全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孙小刚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D3" w:rsidRDefault="00EA2FD3" w:rsidP="005E7FC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综合管理部</w:t>
            </w:r>
          </w:p>
          <w:p w:rsidR="00EA2FD3" w:rsidRPr="00D35595" w:rsidRDefault="00EA2FD3" w:rsidP="005E7FC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安全保卫部</w:t>
            </w:r>
          </w:p>
        </w:tc>
      </w:tr>
      <w:tr w:rsidR="00EA2FD3" w:rsidRPr="00EC4F0F" w:rsidTr="000B44F6">
        <w:trPr>
          <w:trHeight w:hRule="exact" w:val="113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雁塔校区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粉体楼、15号学生公寓、逸夫楼8楼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王明军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FD3" w:rsidRPr="00D35595" w:rsidRDefault="00EA2FD3" w:rsidP="00EC4F0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0"/>
                <w:szCs w:val="30"/>
              </w:rPr>
            </w:pPr>
            <w:r w:rsidRPr="00D35595">
              <w:rPr>
                <w:rFonts w:ascii="仿宋_GB2312" w:eastAsia="仿宋_GB2312" w:hAnsi="宋体" w:cs="宋体" w:hint="eastAsia"/>
                <w:color w:val="000000"/>
                <w:kern w:val="0"/>
                <w:sz w:val="30"/>
                <w:szCs w:val="30"/>
              </w:rPr>
              <w:t>继续教育部</w:t>
            </w:r>
          </w:p>
        </w:tc>
      </w:tr>
    </w:tbl>
    <w:p w:rsidR="00F82137" w:rsidRPr="00FB29C7" w:rsidRDefault="00F82137" w:rsidP="00EC4F0F">
      <w:pPr>
        <w:spacing w:line="560" w:lineRule="exact"/>
        <w:rPr>
          <w:rFonts w:ascii="仿宋_GB2312" w:eastAsia="仿宋_GB2312"/>
          <w:sz w:val="32"/>
          <w:szCs w:val="32"/>
        </w:rPr>
      </w:pPr>
    </w:p>
    <w:sectPr w:rsidR="00F82137" w:rsidRPr="00FB29C7" w:rsidSect="00EC4F0F">
      <w:footerReference w:type="default" r:id="rId7"/>
      <w:pgSz w:w="16838" w:h="11906" w:orient="landscape"/>
      <w:pgMar w:top="454" w:right="1134" w:bottom="454" w:left="1134" w:header="851" w:footer="737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6A0" w:rsidRDefault="004D16A0" w:rsidP="00567C17">
      <w:r>
        <w:separator/>
      </w:r>
    </w:p>
  </w:endnote>
  <w:endnote w:type="continuationSeparator" w:id="0">
    <w:p w:rsidR="004D16A0" w:rsidRDefault="004D16A0" w:rsidP="00567C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Noto Sans CJK JP Regular">
    <w:altName w:val="Arial"/>
    <w:charset w:val="00"/>
    <w:family w:val="swiss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36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EC4F0F" w:rsidRPr="00EC4F0F" w:rsidRDefault="00C60139" w:rsidP="00EC4F0F">
        <w:pPr>
          <w:pStyle w:val="a4"/>
          <w:jc w:val="center"/>
          <w:rPr>
            <w:rFonts w:ascii="Times New Roman" w:hAnsi="Times New Roman" w:cs="Times New Roman"/>
            <w:sz w:val="20"/>
          </w:rPr>
        </w:pPr>
        <w:r w:rsidRPr="00EC4F0F">
          <w:rPr>
            <w:rFonts w:ascii="Times New Roman" w:hAnsi="Times New Roman" w:cs="Times New Roman"/>
            <w:sz w:val="20"/>
          </w:rPr>
          <w:fldChar w:fldCharType="begin"/>
        </w:r>
        <w:r w:rsidR="00EC4F0F" w:rsidRPr="00EC4F0F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EC4F0F">
          <w:rPr>
            <w:rFonts w:ascii="Times New Roman" w:hAnsi="Times New Roman" w:cs="Times New Roman"/>
            <w:sz w:val="20"/>
          </w:rPr>
          <w:fldChar w:fldCharType="separate"/>
        </w:r>
        <w:r w:rsidR="000B44F6" w:rsidRPr="000B44F6">
          <w:rPr>
            <w:rFonts w:ascii="Times New Roman" w:hAnsi="Times New Roman" w:cs="Times New Roman"/>
            <w:noProof/>
            <w:sz w:val="20"/>
            <w:lang w:val="zh-CN"/>
          </w:rPr>
          <w:t>1</w:t>
        </w:r>
        <w:r w:rsidRPr="00EC4F0F">
          <w:rPr>
            <w:rFonts w:ascii="Times New Roman" w:hAnsi="Times New Roman" w:cs="Times New Roman"/>
            <w:sz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6A0" w:rsidRDefault="004D16A0" w:rsidP="00567C17">
      <w:r>
        <w:separator/>
      </w:r>
    </w:p>
  </w:footnote>
  <w:footnote w:type="continuationSeparator" w:id="0">
    <w:p w:rsidR="004D16A0" w:rsidRDefault="004D16A0" w:rsidP="00567C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7C17"/>
    <w:rsid w:val="00011AD3"/>
    <w:rsid w:val="00013A3F"/>
    <w:rsid w:val="00022E98"/>
    <w:rsid w:val="000540D4"/>
    <w:rsid w:val="00081E12"/>
    <w:rsid w:val="00090C8E"/>
    <w:rsid w:val="000B44F6"/>
    <w:rsid w:val="000C65FC"/>
    <w:rsid w:val="0014192F"/>
    <w:rsid w:val="00151275"/>
    <w:rsid w:val="001939BF"/>
    <w:rsid w:val="001A6475"/>
    <w:rsid w:val="001A7033"/>
    <w:rsid w:val="001E5EB2"/>
    <w:rsid w:val="0020219F"/>
    <w:rsid w:val="00246095"/>
    <w:rsid w:val="00246A1D"/>
    <w:rsid w:val="002E10E9"/>
    <w:rsid w:val="002F41E3"/>
    <w:rsid w:val="0035364D"/>
    <w:rsid w:val="00394596"/>
    <w:rsid w:val="003A5947"/>
    <w:rsid w:val="003B3311"/>
    <w:rsid w:val="00406328"/>
    <w:rsid w:val="004135C9"/>
    <w:rsid w:val="004330B2"/>
    <w:rsid w:val="004A23D7"/>
    <w:rsid w:val="004B6FA0"/>
    <w:rsid w:val="004D16A0"/>
    <w:rsid w:val="004F0913"/>
    <w:rsid w:val="004F546A"/>
    <w:rsid w:val="005070F1"/>
    <w:rsid w:val="00507454"/>
    <w:rsid w:val="005148B5"/>
    <w:rsid w:val="00524552"/>
    <w:rsid w:val="00525B9F"/>
    <w:rsid w:val="00536112"/>
    <w:rsid w:val="00546AA5"/>
    <w:rsid w:val="00567C17"/>
    <w:rsid w:val="00583E91"/>
    <w:rsid w:val="00584DE1"/>
    <w:rsid w:val="0059282E"/>
    <w:rsid w:val="005E089B"/>
    <w:rsid w:val="005E7FC8"/>
    <w:rsid w:val="005F2F66"/>
    <w:rsid w:val="006052AD"/>
    <w:rsid w:val="00612F63"/>
    <w:rsid w:val="006203C8"/>
    <w:rsid w:val="0062513B"/>
    <w:rsid w:val="0063210D"/>
    <w:rsid w:val="0069066B"/>
    <w:rsid w:val="006D2F12"/>
    <w:rsid w:val="006F1F5B"/>
    <w:rsid w:val="006F32F7"/>
    <w:rsid w:val="006F482F"/>
    <w:rsid w:val="00751A7A"/>
    <w:rsid w:val="00781D59"/>
    <w:rsid w:val="007B50DA"/>
    <w:rsid w:val="007B5933"/>
    <w:rsid w:val="007E1126"/>
    <w:rsid w:val="00853D85"/>
    <w:rsid w:val="00855CBC"/>
    <w:rsid w:val="0085792F"/>
    <w:rsid w:val="00884397"/>
    <w:rsid w:val="008C4DDD"/>
    <w:rsid w:val="008D1B43"/>
    <w:rsid w:val="008E2183"/>
    <w:rsid w:val="008E35BB"/>
    <w:rsid w:val="009262AC"/>
    <w:rsid w:val="00927134"/>
    <w:rsid w:val="00982428"/>
    <w:rsid w:val="0099420E"/>
    <w:rsid w:val="009E53C5"/>
    <w:rsid w:val="00A40E07"/>
    <w:rsid w:val="00AA7038"/>
    <w:rsid w:val="00AD487A"/>
    <w:rsid w:val="00AD7C89"/>
    <w:rsid w:val="00AF3B5A"/>
    <w:rsid w:val="00B126AD"/>
    <w:rsid w:val="00B37058"/>
    <w:rsid w:val="00B6675A"/>
    <w:rsid w:val="00BB1E88"/>
    <w:rsid w:val="00BE4929"/>
    <w:rsid w:val="00C06126"/>
    <w:rsid w:val="00C443FF"/>
    <w:rsid w:val="00C56971"/>
    <w:rsid w:val="00C60139"/>
    <w:rsid w:val="00C633CE"/>
    <w:rsid w:val="00CA031B"/>
    <w:rsid w:val="00CB18E5"/>
    <w:rsid w:val="00CB1CA7"/>
    <w:rsid w:val="00CB1FC7"/>
    <w:rsid w:val="00CB229C"/>
    <w:rsid w:val="00CB5890"/>
    <w:rsid w:val="00CC5457"/>
    <w:rsid w:val="00CC7FFA"/>
    <w:rsid w:val="00D07B44"/>
    <w:rsid w:val="00D160B6"/>
    <w:rsid w:val="00D2424C"/>
    <w:rsid w:val="00D3302E"/>
    <w:rsid w:val="00D35595"/>
    <w:rsid w:val="00DE2BA9"/>
    <w:rsid w:val="00DF56A6"/>
    <w:rsid w:val="00E01243"/>
    <w:rsid w:val="00E5240E"/>
    <w:rsid w:val="00E82E48"/>
    <w:rsid w:val="00E9282A"/>
    <w:rsid w:val="00E93440"/>
    <w:rsid w:val="00EA2FD3"/>
    <w:rsid w:val="00EC4F0F"/>
    <w:rsid w:val="00EF582C"/>
    <w:rsid w:val="00F156B5"/>
    <w:rsid w:val="00F45700"/>
    <w:rsid w:val="00F52983"/>
    <w:rsid w:val="00F82137"/>
    <w:rsid w:val="00FB29C7"/>
    <w:rsid w:val="00FB309E"/>
    <w:rsid w:val="00FB723C"/>
    <w:rsid w:val="00FC63D0"/>
    <w:rsid w:val="00FD11E5"/>
    <w:rsid w:val="00FD2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C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">
    <w:name w:val="样式8"/>
    <w:link w:val="8Char"/>
    <w:qFormat/>
    <w:rsid w:val="00751A7A"/>
    <w:pPr>
      <w:pBdr>
        <w:bottom w:val="single" w:sz="6" w:space="0" w:color="auto"/>
      </w:pBdr>
      <w:spacing w:beforeLines="50" w:line="360" w:lineRule="auto"/>
      <w:jc w:val="both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8Char">
    <w:name w:val="样式8 Char"/>
    <w:basedOn w:val="a0"/>
    <w:link w:val="8"/>
    <w:rsid w:val="00751A7A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11">
    <w:name w:val="样式11"/>
    <w:link w:val="11Char"/>
    <w:rsid w:val="00E93440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11Char">
    <w:name w:val="样式11 Char"/>
    <w:basedOn w:val="a0"/>
    <w:link w:val="11"/>
    <w:rsid w:val="00E93440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1">
    <w:name w:val="样式1"/>
    <w:link w:val="1Char"/>
    <w:qFormat/>
    <w:rsid w:val="006F1F5B"/>
    <w:pPr>
      <w:pBdr>
        <w:bottom w:val="single" w:sz="6" w:space="2" w:color="auto"/>
      </w:pBdr>
    </w:pPr>
    <w:rPr>
      <w:rFonts w:ascii="Tahoma" w:eastAsia="微软雅黑" w:hAnsi="Tahoma" w:cs="Times New Roman"/>
      <w:kern w:val="0"/>
      <w:sz w:val="18"/>
      <w:szCs w:val="18"/>
    </w:rPr>
  </w:style>
  <w:style w:type="character" w:customStyle="1" w:styleId="1Char">
    <w:name w:val="样式1 Char"/>
    <w:basedOn w:val="a0"/>
    <w:link w:val="1"/>
    <w:rsid w:val="006F1F5B"/>
    <w:rPr>
      <w:rFonts w:ascii="Tahoma" w:eastAsia="微软雅黑" w:hAnsi="Tahoma" w:cs="Times New Roman"/>
      <w:kern w:val="0"/>
      <w:sz w:val="18"/>
      <w:szCs w:val="18"/>
    </w:rPr>
  </w:style>
  <w:style w:type="paragraph" w:customStyle="1" w:styleId="2">
    <w:name w:val="样式2"/>
    <w:link w:val="2Char"/>
    <w:rsid w:val="006F1F5B"/>
    <w:rPr>
      <w:rFonts w:ascii="Tahoma" w:eastAsia="微软雅黑" w:hAnsi="Tahoma" w:cs="Times New Roman"/>
      <w:kern w:val="0"/>
      <w:sz w:val="18"/>
      <w:szCs w:val="18"/>
    </w:rPr>
  </w:style>
  <w:style w:type="character" w:customStyle="1" w:styleId="2Char">
    <w:name w:val="样式2 Char"/>
    <w:basedOn w:val="a0"/>
    <w:link w:val="2"/>
    <w:rsid w:val="006F1F5B"/>
    <w:rPr>
      <w:rFonts w:ascii="Tahoma" w:eastAsia="微软雅黑" w:hAnsi="Tahoma" w:cs="Times New Roman"/>
      <w:kern w:val="0"/>
      <w:sz w:val="18"/>
      <w:szCs w:val="18"/>
    </w:rPr>
  </w:style>
  <w:style w:type="paragraph" w:customStyle="1" w:styleId="20">
    <w:name w:val="样式20"/>
    <w:link w:val="20Char"/>
    <w:qFormat/>
    <w:rsid w:val="00394596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20Char">
    <w:name w:val="样式20 Char"/>
    <w:basedOn w:val="a0"/>
    <w:link w:val="20"/>
    <w:rsid w:val="00394596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21">
    <w:name w:val="样式21"/>
    <w:link w:val="21Char"/>
    <w:qFormat/>
    <w:rsid w:val="00583E91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21Char">
    <w:name w:val="样式21 Char"/>
    <w:basedOn w:val="a0"/>
    <w:link w:val="21"/>
    <w:rsid w:val="00583E91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22">
    <w:name w:val="样式22"/>
    <w:link w:val="22Char"/>
    <w:qFormat/>
    <w:rsid w:val="00406328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22Char">
    <w:name w:val="样式22 Char"/>
    <w:basedOn w:val="a0"/>
    <w:link w:val="22"/>
    <w:rsid w:val="00406328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23">
    <w:name w:val="样式23"/>
    <w:link w:val="23Char"/>
    <w:rsid w:val="00CB5890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23Char">
    <w:name w:val="样式23 Char"/>
    <w:basedOn w:val="a0"/>
    <w:link w:val="23"/>
    <w:rsid w:val="00CB5890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24">
    <w:name w:val="样式24"/>
    <w:link w:val="24Char"/>
    <w:autoRedefine/>
    <w:rsid w:val="00CA031B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24Char">
    <w:name w:val="样式24 Char"/>
    <w:basedOn w:val="a0"/>
    <w:link w:val="24"/>
    <w:rsid w:val="00CA031B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25">
    <w:name w:val="样式25"/>
    <w:link w:val="25Char"/>
    <w:qFormat/>
    <w:rsid w:val="00C56971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25Char">
    <w:name w:val="样式25 Char"/>
    <w:basedOn w:val="a0"/>
    <w:link w:val="25"/>
    <w:rsid w:val="00C56971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styleId="a3">
    <w:name w:val="header"/>
    <w:basedOn w:val="a"/>
    <w:link w:val="Char"/>
    <w:uiPriority w:val="99"/>
    <w:semiHidden/>
    <w:unhideWhenUsed/>
    <w:rsid w:val="00567C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67C1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7C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7C17"/>
    <w:rPr>
      <w:sz w:val="18"/>
      <w:szCs w:val="18"/>
    </w:rPr>
  </w:style>
  <w:style w:type="paragraph" w:styleId="a5">
    <w:name w:val="Normal (Web)"/>
    <w:basedOn w:val="a"/>
    <w:uiPriority w:val="99"/>
    <w:unhideWhenUsed/>
    <w:rsid w:val="00567C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ody Text"/>
    <w:basedOn w:val="a"/>
    <w:link w:val="Char1"/>
    <w:uiPriority w:val="1"/>
    <w:qFormat/>
    <w:rsid w:val="00B126AD"/>
    <w:pPr>
      <w:autoSpaceDE w:val="0"/>
      <w:autoSpaceDN w:val="0"/>
      <w:jc w:val="left"/>
    </w:pPr>
    <w:rPr>
      <w:rFonts w:ascii="Noto Sans CJK JP Regular" w:eastAsia="Noto Sans CJK JP Regular" w:hAnsi="Noto Sans CJK JP Regular" w:cs="Noto Sans CJK JP Regular"/>
      <w:kern w:val="0"/>
      <w:sz w:val="32"/>
      <w:szCs w:val="32"/>
      <w:lang w:val="zh-CN" w:bidi="zh-CN"/>
    </w:rPr>
  </w:style>
  <w:style w:type="character" w:customStyle="1" w:styleId="Char1">
    <w:name w:val="正文文本 Char"/>
    <w:basedOn w:val="a0"/>
    <w:link w:val="a6"/>
    <w:uiPriority w:val="1"/>
    <w:rsid w:val="00B126AD"/>
    <w:rPr>
      <w:rFonts w:ascii="Noto Sans CJK JP Regular" w:eastAsia="Noto Sans CJK JP Regular" w:hAnsi="Noto Sans CJK JP Regular" w:cs="Noto Sans CJK JP Regular"/>
      <w:kern w:val="0"/>
      <w:sz w:val="32"/>
      <w:szCs w:val="32"/>
      <w:lang w:val="zh-CN" w:bidi="zh-CN"/>
    </w:rPr>
  </w:style>
  <w:style w:type="paragraph" w:styleId="a7">
    <w:name w:val="List Paragraph"/>
    <w:basedOn w:val="a"/>
    <w:uiPriority w:val="34"/>
    <w:qFormat/>
    <w:rsid w:val="00011AD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C981C-4AE4-4FA3-ABE2-087CFD525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>微软中国</Company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2</cp:revision>
  <cp:lastPrinted>2018-07-18T01:21:00Z</cp:lastPrinted>
  <dcterms:created xsi:type="dcterms:W3CDTF">2018-07-18T01:46:00Z</dcterms:created>
  <dcterms:modified xsi:type="dcterms:W3CDTF">2018-07-18T01:46:00Z</dcterms:modified>
</cp:coreProperties>
</file>